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6A" w:rsidRDefault="008E756A" w:rsidP="008E7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56A">
        <w:rPr>
          <w:rFonts w:ascii="Times New Roman" w:hAnsi="Times New Roman" w:cs="Times New Roman"/>
          <w:b/>
          <w:sz w:val="28"/>
          <w:szCs w:val="28"/>
        </w:rPr>
        <w:t>Платформы для организации дистанционного обучения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162"/>
        <w:gridCol w:w="8611"/>
      </w:tblGrid>
      <w:tr w:rsidR="008E756A" w:rsidRPr="008605C4" w:rsidTr="00353952">
        <w:tc>
          <w:tcPr>
            <w:tcW w:w="2131" w:type="dxa"/>
          </w:tcPr>
          <w:p w:rsidR="008E756A" w:rsidRPr="008605C4" w:rsidRDefault="008E756A" w:rsidP="00860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C4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</w:t>
            </w:r>
          </w:p>
        </w:tc>
        <w:tc>
          <w:tcPr>
            <w:tcW w:w="8642" w:type="dxa"/>
          </w:tcPr>
          <w:p w:rsidR="008E756A" w:rsidRPr="008605C4" w:rsidRDefault="008E756A" w:rsidP="00860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C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</w:tr>
      <w:tr w:rsidR="008E756A" w:rsidRPr="008605C4" w:rsidTr="00353952">
        <w:tc>
          <w:tcPr>
            <w:tcW w:w="2131" w:type="dxa"/>
          </w:tcPr>
          <w:p w:rsidR="008E756A" w:rsidRPr="008605C4" w:rsidRDefault="008E756A" w:rsidP="00860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05C4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605C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605C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  <w:p w:rsidR="008E756A" w:rsidRPr="008605C4" w:rsidRDefault="008E756A" w:rsidP="0086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C4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</w:p>
          <w:p w:rsidR="008E756A" w:rsidRPr="008605C4" w:rsidRDefault="008E756A" w:rsidP="00860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2" w:type="dxa"/>
          </w:tcPr>
          <w:p w:rsidR="008E756A" w:rsidRPr="008E756A" w:rsidRDefault="008E756A" w:rsidP="00860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1–4 классы:</w:t>
            </w:r>
            <w:r w:rsidRPr="008E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756A" w:rsidRPr="008E756A" w:rsidRDefault="008E756A" w:rsidP="008605C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курсы по математике, русскому и английскому языкам, окружающему миру для 1–4 классов;</w:t>
            </w:r>
          </w:p>
          <w:p w:rsidR="008E756A" w:rsidRPr="008E756A" w:rsidRDefault="008E756A" w:rsidP="008605C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и проверочные работы с автоматической проверкой;</w:t>
            </w:r>
          </w:p>
          <w:p w:rsidR="008E756A" w:rsidRPr="008E756A" w:rsidRDefault="00374C78" w:rsidP="008605C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8E756A" w:rsidRPr="008605C4">
                <w:rPr>
                  <w:rFonts w:ascii="Times New Roman" w:eastAsia="Times New Roman" w:hAnsi="Times New Roman" w:cs="Times New Roman"/>
                  <w:color w:val="0068A5"/>
                  <w:sz w:val="24"/>
                  <w:szCs w:val="24"/>
                  <w:u w:val="single"/>
                  <w:lang w:eastAsia="ru-RU"/>
                </w:rPr>
                <w:t>онлайн-уроки для 1–4 классов</w:t>
              </w:r>
            </w:hyperlink>
            <w:r w:rsidR="008E756A" w:rsidRPr="008E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учителями </w:t>
            </w:r>
            <w:hyperlink r:id="rId7" w:tgtFrame="_blank" w:history="1">
              <w:proofErr w:type="spellStart"/>
              <w:r w:rsidR="008E756A" w:rsidRPr="008605C4">
                <w:rPr>
                  <w:rFonts w:ascii="Times New Roman" w:eastAsia="Times New Roman" w:hAnsi="Times New Roman" w:cs="Times New Roman"/>
                  <w:color w:val="0068A5"/>
                  <w:sz w:val="24"/>
                  <w:szCs w:val="24"/>
                  <w:u w:val="single"/>
                  <w:lang w:eastAsia="ru-RU"/>
                </w:rPr>
                <w:t>Учи</w:t>
              </w:r>
              <w:proofErr w:type="gramStart"/>
              <w:r w:rsidR="008E756A" w:rsidRPr="008605C4">
                <w:rPr>
                  <w:rFonts w:ascii="Times New Roman" w:eastAsia="Times New Roman" w:hAnsi="Times New Roman" w:cs="Times New Roman"/>
                  <w:color w:val="0068A5"/>
                  <w:sz w:val="24"/>
                  <w:szCs w:val="24"/>
                  <w:u w:val="single"/>
                  <w:lang w:eastAsia="ru-RU"/>
                </w:rPr>
                <w:t>.р</w:t>
              </w:r>
              <w:proofErr w:type="gramEnd"/>
              <w:r w:rsidR="008E756A" w:rsidRPr="008605C4">
                <w:rPr>
                  <w:rFonts w:ascii="Times New Roman" w:eastAsia="Times New Roman" w:hAnsi="Times New Roman" w:cs="Times New Roman"/>
                  <w:color w:val="0068A5"/>
                  <w:sz w:val="24"/>
                  <w:szCs w:val="24"/>
                  <w:u w:val="single"/>
                  <w:lang w:eastAsia="ru-RU"/>
                </w:rPr>
                <w:t>у</w:t>
              </w:r>
              <w:proofErr w:type="spellEnd"/>
            </w:hyperlink>
            <w:r w:rsidR="008E756A" w:rsidRPr="008E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23 марта);</w:t>
            </w:r>
          </w:p>
          <w:p w:rsidR="008E756A" w:rsidRPr="008E756A" w:rsidRDefault="008E756A" w:rsidP="008605C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для подготовки к ВПР.</w:t>
            </w:r>
          </w:p>
          <w:p w:rsidR="008E756A" w:rsidRPr="008E756A" w:rsidRDefault="008E756A" w:rsidP="00860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5–11 классы:</w:t>
            </w:r>
            <w:r w:rsidRPr="008E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756A" w:rsidRPr="008E756A" w:rsidRDefault="008E756A" w:rsidP="008605C4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курсы по математике, английскому языку;</w:t>
            </w:r>
          </w:p>
          <w:p w:rsidR="008E756A" w:rsidRPr="008E756A" w:rsidRDefault="008E756A" w:rsidP="008605C4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и проверочные работы по математике, русскому и английскому языкам;</w:t>
            </w:r>
          </w:p>
          <w:p w:rsidR="008E756A" w:rsidRPr="008E756A" w:rsidRDefault="008E756A" w:rsidP="008605C4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курсы по подготовке к ОГЭ и ЕГЭ;</w:t>
            </w:r>
          </w:p>
          <w:p w:rsidR="008E756A" w:rsidRPr="008E756A" w:rsidRDefault="00374C78" w:rsidP="008605C4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8E756A" w:rsidRPr="008605C4">
                <w:rPr>
                  <w:rFonts w:ascii="Times New Roman" w:eastAsia="Times New Roman" w:hAnsi="Times New Roman" w:cs="Times New Roman"/>
                  <w:color w:val="0068A5"/>
                  <w:sz w:val="24"/>
                  <w:szCs w:val="24"/>
                  <w:u w:val="single"/>
                  <w:lang w:eastAsia="ru-RU"/>
                </w:rPr>
                <w:t>экспресс-курс по подготовке к ОГЭ</w:t>
              </w:r>
            </w:hyperlink>
            <w:r w:rsidR="008E756A" w:rsidRPr="008E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 математики.</w:t>
            </w:r>
          </w:p>
          <w:p w:rsidR="008E756A" w:rsidRPr="008E756A" w:rsidRDefault="008E756A" w:rsidP="00860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 педагогам:</w:t>
            </w:r>
            <w:r w:rsidRPr="008E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756A" w:rsidRPr="008E756A" w:rsidRDefault="008E756A" w:rsidP="008605C4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8E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дистанционного обучения;</w:t>
            </w:r>
          </w:p>
          <w:p w:rsidR="008E756A" w:rsidRPr="008E756A" w:rsidRDefault="008E756A" w:rsidP="008605C4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и рекомендации по организации дистанционного обучения;</w:t>
            </w:r>
          </w:p>
          <w:p w:rsidR="008E756A" w:rsidRPr="008E756A" w:rsidRDefault="008E756A" w:rsidP="008605C4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врачей;</w:t>
            </w:r>
          </w:p>
          <w:p w:rsidR="008E756A" w:rsidRPr="008605C4" w:rsidRDefault="008E756A" w:rsidP="008605C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онлайн-конференция и круглый стол про безопасность.</w:t>
            </w:r>
            <w:proofErr w:type="gramEnd"/>
          </w:p>
        </w:tc>
      </w:tr>
      <w:tr w:rsidR="008E756A" w:rsidRPr="008605C4" w:rsidTr="00353952">
        <w:tc>
          <w:tcPr>
            <w:tcW w:w="2131" w:type="dxa"/>
          </w:tcPr>
          <w:p w:rsidR="008605C4" w:rsidRDefault="008605C4" w:rsidP="00860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  <w:p w:rsidR="008E756A" w:rsidRPr="008605C4" w:rsidRDefault="008E756A" w:rsidP="00860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C4">
              <w:rPr>
                <w:rFonts w:ascii="Times New Roman" w:hAnsi="Times New Roman" w:cs="Times New Roman"/>
                <w:sz w:val="24"/>
                <w:szCs w:val="24"/>
              </w:rPr>
              <w:t>yaklass.ru</w:t>
            </w:r>
          </w:p>
        </w:tc>
        <w:tc>
          <w:tcPr>
            <w:tcW w:w="8642" w:type="dxa"/>
          </w:tcPr>
          <w:p w:rsidR="008605C4" w:rsidRPr="00874C74" w:rsidRDefault="008605C4" w:rsidP="009D17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7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87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— </w:t>
            </w:r>
            <w:proofErr w:type="gramStart"/>
            <w:r w:rsidRPr="0087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</w:t>
            </w:r>
            <w:proofErr w:type="gramEnd"/>
            <w:r w:rsidRPr="0087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proofErr w:type="spellEnd"/>
            <w:r w:rsidRPr="0087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школьников, учителей и родителей. </w:t>
            </w:r>
            <w:r w:rsidR="0087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в себе э</w:t>
            </w:r>
            <w:r w:rsidRPr="0087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лектронные учебники, видеоматериалы, цифрово</w:t>
            </w:r>
            <w:r w:rsidR="00874C74" w:rsidRPr="0087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задач</w:t>
            </w:r>
            <w:r w:rsidR="0087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  <w:r w:rsidR="009D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всем предметам.</w:t>
            </w:r>
          </w:p>
        </w:tc>
      </w:tr>
      <w:tr w:rsidR="008E756A" w:rsidRPr="008605C4" w:rsidTr="00353952">
        <w:tc>
          <w:tcPr>
            <w:tcW w:w="2131" w:type="dxa"/>
          </w:tcPr>
          <w:p w:rsidR="008605C4" w:rsidRPr="008605C4" w:rsidRDefault="008605C4" w:rsidP="00860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C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  <w:p w:rsidR="008E756A" w:rsidRPr="008605C4" w:rsidRDefault="008138D5" w:rsidP="00860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C4">
              <w:rPr>
                <w:rFonts w:ascii="Times New Roman" w:hAnsi="Times New Roman" w:cs="Times New Roman"/>
                <w:sz w:val="24"/>
                <w:szCs w:val="24"/>
              </w:rPr>
              <w:t>zoom.us</w:t>
            </w:r>
          </w:p>
        </w:tc>
        <w:tc>
          <w:tcPr>
            <w:tcW w:w="8642" w:type="dxa"/>
          </w:tcPr>
          <w:p w:rsidR="008E756A" w:rsidRPr="008605C4" w:rsidRDefault="00374C78" w:rsidP="003539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9" w:tgtFrame="_blank" w:history="1">
              <w:proofErr w:type="spellStart"/>
              <w:r w:rsidR="00353952">
                <w:rPr>
                  <w:rStyle w:val="a4"/>
                  <w:rFonts w:ascii="Georgia" w:hAnsi="Georgia"/>
                  <w:color w:val="4A7ED6"/>
                  <w:bdr w:val="none" w:sz="0" w:space="0" w:color="auto" w:frame="1"/>
                  <w:shd w:val="clear" w:color="auto" w:fill="FFFFFF"/>
                </w:rPr>
                <w:t>Zoom</w:t>
              </w:r>
              <w:proofErr w:type="spellEnd"/>
            </w:hyperlink>
            <w:r w:rsidR="00353952">
              <w:rPr>
                <w:rFonts w:ascii="Georgia" w:hAnsi="Georgia"/>
                <w:color w:val="151515"/>
                <w:bdr w:val="none" w:sz="0" w:space="0" w:color="auto" w:frame="1"/>
                <w:shd w:val="clear" w:color="auto" w:fill="FFFFFF"/>
              </w:rPr>
              <w:t> — сервис для проведения видеоконференций и онлайн-встреч. Организовать встречу может любой, создавший учетную запись. Бесплатная учетная запись позволяет проводить видеоконференцию длительностью 40 минут.</w:t>
            </w:r>
            <w:r w:rsidR="00353952" w:rsidRPr="00860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4C74" w:rsidRPr="008605C4" w:rsidTr="00353952">
        <w:tc>
          <w:tcPr>
            <w:tcW w:w="2131" w:type="dxa"/>
          </w:tcPr>
          <w:p w:rsidR="00874C74" w:rsidRPr="007105B0" w:rsidRDefault="005841BB" w:rsidP="008605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</w:t>
            </w:r>
            <w:r w:rsidRPr="007105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353952" w:rsidRPr="007105B0" w:rsidRDefault="00353952" w:rsidP="008605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0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education.yandex.ru</w:t>
            </w:r>
          </w:p>
        </w:tc>
        <w:tc>
          <w:tcPr>
            <w:tcW w:w="8642" w:type="dxa"/>
          </w:tcPr>
          <w:p w:rsidR="00874C74" w:rsidRPr="008605C4" w:rsidRDefault="00353952" w:rsidP="0086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52">
              <w:rPr>
                <w:rFonts w:ascii="Georgia" w:hAnsi="Georgia"/>
                <w:color w:val="151515"/>
                <w:bdr w:val="none" w:sz="0" w:space="0" w:color="auto" w:frame="1"/>
                <w:shd w:val="clear" w:color="auto" w:fill="FFFFFF"/>
              </w:rPr>
              <w:t>Математика и русский язык для 2-4 классов. Доступно более 10 000 заданий разного уровня сложности. Соответствует ФГОС НОО.</w:t>
            </w:r>
          </w:p>
        </w:tc>
      </w:tr>
      <w:tr w:rsidR="005841BB" w:rsidRPr="008605C4" w:rsidTr="00353952">
        <w:tc>
          <w:tcPr>
            <w:tcW w:w="2131" w:type="dxa"/>
          </w:tcPr>
          <w:p w:rsidR="005841BB" w:rsidRDefault="005841BB" w:rsidP="00860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электронная школа</w:t>
            </w:r>
          </w:p>
          <w:p w:rsidR="00353952" w:rsidRDefault="00353952" w:rsidP="00860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952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  <w:tc>
          <w:tcPr>
            <w:tcW w:w="8642" w:type="dxa"/>
          </w:tcPr>
          <w:p w:rsidR="005841BB" w:rsidRDefault="00353952" w:rsidP="0086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5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образовательная платформа, содержит каталог ЭОР и методические разработки по предметным областям и ступеням образования. Для учащихся предлагаются </w:t>
            </w:r>
            <w:proofErr w:type="spellStart"/>
            <w:r w:rsidRPr="00353952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353952">
              <w:rPr>
                <w:rFonts w:ascii="Times New Roman" w:hAnsi="Times New Roman" w:cs="Times New Roman"/>
                <w:sz w:val="24"/>
                <w:szCs w:val="24"/>
              </w:rPr>
              <w:t>, проверочные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952" w:rsidRPr="008605C4" w:rsidRDefault="00353952" w:rsidP="0035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полностью дистанционные уроки по классам и по предметам (включают объяснение материала, закрепление с разбором ошибок).</w:t>
            </w:r>
          </w:p>
        </w:tc>
      </w:tr>
      <w:tr w:rsidR="00353952" w:rsidRPr="008605C4" w:rsidTr="00353952">
        <w:tc>
          <w:tcPr>
            <w:tcW w:w="2131" w:type="dxa"/>
            <w:vAlign w:val="center"/>
          </w:tcPr>
          <w:p w:rsidR="00353952" w:rsidRPr="00AB290F" w:rsidRDefault="00353952" w:rsidP="0020614E">
            <w:pPr>
              <w:rPr>
                <w:rFonts w:ascii="Arial Narrow" w:eastAsia="Times New Roman" w:hAnsi="Arial Narrow" w:cs="Times New Roman"/>
                <w:b/>
                <w:bCs/>
                <w:color w:val="297CA3"/>
                <w:sz w:val="24"/>
                <w:szCs w:val="24"/>
                <w:lang w:eastAsia="ru-RU"/>
              </w:rPr>
            </w:pPr>
            <w:r w:rsidRPr="00353952">
              <w:rPr>
                <w:rFonts w:ascii="Times New Roman" w:hAnsi="Times New Roman" w:cs="Times New Roman"/>
                <w:b/>
                <w:sz w:val="24"/>
                <w:szCs w:val="24"/>
              </w:rPr>
              <w:t>МЭШ-Московская электронная школа</w:t>
            </w:r>
            <w:r w:rsidRPr="00AB290F">
              <w:rPr>
                <w:rFonts w:ascii="Arial Narrow" w:eastAsia="Times New Roman" w:hAnsi="Arial Narrow" w:cs="Times New Roman"/>
                <w:b/>
                <w:bCs/>
                <w:color w:val="297CA3"/>
                <w:sz w:val="24"/>
                <w:szCs w:val="24"/>
                <w:lang w:eastAsia="ru-RU"/>
              </w:rPr>
              <w:t xml:space="preserve"> </w:t>
            </w:r>
            <w:r w:rsidRPr="00353952">
              <w:rPr>
                <w:rFonts w:ascii="Times New Roman" w:hAnsi="Times New Roman" w:cs="Times New Roman"/>
                <w:sz w:val="24"/>
                <w:szCs w:val="24"/>
              </w:rPr>
              <w:t>uchebnik.mos.ru</w:t>
            </w:r>
          </w:p>
        </w:tc>
        <w:tc>
          <w:tcPr>
            <w:tcW w:w="8642" w:type="dxa"/>
            <w:vAlign w:val="center"/>
          </w:tcPr>
          <w:p w:rsidR="00353952" w:rsidRPr="00274596" w:rsidRDefault="00353952" w:rsidP="0020614E">
            <w:pPr>
              <w:rPr>
                <w:rFonts w:ascii="Arial Narrow" w:eastAsia="Times New Roman" w:hAnsi="Arial Narrow" w:cs="Times New Roman"/>
                <w:b/>
                <w:bCs/>
                <w:color w:val="297CA3"/>
                <w:sz w:val="20"/>
                <w:szCs w:val="20"/>
                <w:lang w:eastAsia="ru-RU"/>
              </w:rPr>
            </w:pPr>
            <w:r w:rsidRPr="00353952">
              <w:rPr>
                <w:rFonts w:ascii="Times New Roman" w:hAnsi="Times New Roman" w:cs="Times New Roman"/>
                <w:sz w:val="24"/>
                <w:szCs w:val="24"/>
              </w:rPr>
              <w:t>На сайте представлены интерактивные и методические ресурсы для организации и проведения процесса обучения</w:t>
            </w:r>
          </w:p>
        </w:tc>
      </w:tr>
    </w:tbl>
    <w:p w:rsidR="008E756A" w:rsidRPr="0030516D" w:rsidRDefault="00353952" w:rsidP="00305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16D">
        <w:rPr>
          <w:rFonts w:ascii="Times New Roman" w:hAnsi="Times New Roman" w:cs="Times New Roman"/>
          <w:b/>
          <w:sz w:val="28"/>
          <w:szCs w:val="28"/>
        </w:rPr>
        <w:t xml:space="preserve">Ресурсы для </w:t>
      </w:r>
      <w:r w:rsidR="00E43397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3051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0516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tbl>
      <w:tblPr>
        <w:tblStyle w:val="a3"/>
        <w:tblW w:w="109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58"/>
        <w:gridCol w:w="2236"/>
        <w:gridCol w:w="2693"/>
        <w:gridCol w:w="5562"/>
      </w:tblGrid>
      <w:tr w:rsidR="0030516D" w:rsidRPr="007105B0" w:rsidTr="007105B0">
        <w:trPr>
          <w:trHeight w:val="557"/>
        </w:trPr>
        <w:tc>
          <w:tcPr>
            <w:tcW w:w="458" w:type="dxa"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6" w:type="dxa"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2693" w:type="dxa"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71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ресурса</w:t>
            </w:r>
          </w:p>
        </w:tc>
        <w:tc>
          <w:tcPr>
            <w:tcW w:w="5562" w:type="dxa"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единыйурок</w:t>
            </w:r>
            <w:proofErr w:type="gram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нлайн</w:t>
            </w:r>
            <w:proofErr w:type="spellEnd"/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урок Онлайн. Викторины, тесты и курсы для Единых уроков.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сайте обучающиеся в возрасте от 11 до 21 года могут пройти информационные викторины и дистанционные курсы в рамках тематических уроков и мероприятий Календаря образовательных событий на текущий учебный год.</w:t>
            </w:r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window.edu.ru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Единое окно доступа к образовательным ресурсам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информационно-образовательный портал предоставляет каталог ЭОР и учебно-методические материалы по общему и профессиональному образованию. Представлен каталог библиотек ВУЗов. Абитуриентам предлагается каталог образовательных организаций</w:t>
            </w:r>
          </w:p>
        </w:tc>
      </w:tr>
      <w:tr w:rsidR="0030516D" w:rsidRPr="007105B0" w:rsidTr="007105B0">
        <w:trPr>
          <w:trHeight w:val="467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interneturok.ru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Интернет Урок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 содержит ЭОР по предметам школьной программы, представлены видеоматериалы, тесты, конспекты</w:t>
            </w:r>
          </w:p>
        </w:tc>
      </w:tr>
      <w:tr w:rsidR="0030516D" w:rsidRPr="007105B0" w:rsidTr="007105B0">
        <w:trPr>
          <w:trHeight w:val="559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znaika.ru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ЗНАЙКА</w:t>
            </w:r>
            <w:proofErr w:type="gram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школьной программе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сайте представлены авторские 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предметам школьной программы</w:t>
            </w:r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store.temocenter.ru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образовательных ресурсов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сайте представлены методические и поурочные разработки, мультимедийные элементы образования, имеются разработки для дошкольников и дополнительного образования</w:t>
            </w:r>
          </w:p>
        </w:tc>
      </w:tr>
      <w:tr w:rsidR="0030516D" w:rsidRPr="007105B0" w:rsidTr="007105B0">
        <w:trPr>
          <w:trHeight w:val="493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ru.khanacademy.org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Академия 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Кхана</w:t>
            </w:r>
            <w:proofErr w:type="gram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</w:t>
            </w:r>
            <w:proofErr w:type="spellEnd"/>
            <w:proofErr w:type="gramEnd"/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сайте представлены учебно-методические разработки и видео-лекции учебных дисциплин</w:t>
            </w:r>
          </w:p>
        </w:tc>
      </w:tr>
      <w:tr w:rsidR="0030516D" w:rsidRPr="007105B0" w:rsidTr="007105B0">
        <w:trPr>
          <w:trHeight w:val="698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globuss24.ru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Глобус24 Мир образования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сайте представлены учебно-методические материалы, в том числе по коррекционной педагогике. Предлагаются дистанционные занятия с репетиторами</w:t>
            </w:r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mogu-pisat.ru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Могу писать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сайте представлены теоретические и практические материалы для изучения русского языка. Предлагается онлайн-тестирования и прохождения задания, подготовка к ЕГЭ/ОГЭ, участие в 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прохождение курсов повышения квалификации</w:t>
            </w:r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virtuallab.by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Наука детям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сайте предоставлена возможность углубленного изучения, физики, астрономии, химии и информатики. Есть возможность проведения онлайн-опытов. С помощью познавательных игр можно увеличивать кругозор. В библиотеке есть возможность скачать учебники по предметам школьной программы.</w:t>
            </w:r>
          </w:p>
        </w:tc>
        <w:bookmarkStart w:id="0" w:name="_GoBack"/>
        <w:bookmarkEnd w:id="0"/>
      </w:tr>
      <w:tr w:rsidR="0030516D" w:rsidRPr="007105B0" w:rsidTr="007105B0">
        <w:trPr>
          <w:trHeight w:val="986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obrazovaka.ru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Образовака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твой помощник в подготовке д/з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сайте представлен предметный каталог школьной программы, есть возможность пройти интерактивный контроль знаний, повторно изучить материал, ознакомится с презентациями</w:t>
            </w:r>
          </w:p>
        </w:tc>
      </w:tr>
      <w:tr w:rsidR="0030516D" w:rsidRPr="007105B0" w:rsidTr="007105B0">
        <w:trPr>
          <w:trHeight w:val="689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myskills.ru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Мои достижения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 располагает материалами для самопроверки теоретических знаний по предметам. Предлагаются тренажеры для подготовки к ГИА</w:t>
            </w:r>
          </w:p>
        </w:tc>
      </w:tr>
      <w:tr w:rsidR="0030516D" w:rsidRPr="007105B0" w:rsidTr="007105B0">
        <w:trPr>
          <w:trHeight w:val="713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www.virtulab.net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Виртуальная образовательная лаборатория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 содержит материалы для организации виртуальных лабораторных работ по различным предметным областям</w:t>
            </w:r>
          </w:p>
        </w:tc>
      </w:tr>
      <w:tr w:rsidR="0030516D" w:rsidRPr="007105B0" w:rsidTr="007105B0">
        <w:trPr>
          <w:trHeight w:val="978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nashol.com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Нашел.com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сайте представлен перечень учебно-методических, справочных и проверочных материалов для учащихся и педагогов. Представлены варианты ГИА прошлых лет и демоверсии предстоящих испытаний</w:t>
            </w:r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www.getaclass.ru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GetAClass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школьников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сайте представлены разделы точных наук. Имеются 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видеоразработки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практическим работам по физике и математике. Онлайн-тренажер для подготовки к ГИА. Возможно формирование списка класса, проведение контроля успеваемости и усвоения знаний</w:t>
            </w:r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контрользнаний</w:t>
            </w:r>
            <w:proofErr w:type="gram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знаний - онлайн-тренажер для школьников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 представлен в виде онлайн-тренажера, для самопроверки и тренировки своих знаний по различным предметам. Имеется теоретический материал, возможно детальное изучение своих ошибок при контроле знаний</w:t>
            </w:r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lampa.io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Lampa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онлайн учебник, который каждый может улучить каждый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сайте представлены онлайн-задания и тесты по предметам школьной программы. Учителя могут создавать свои тесты и задачи и предоставлять их ученикам онлайн, просматривать ответы учеников</w:t>
            </w:r>
          </w:p>
        </w:tc>
      </w:tr>
      <w:tr w:rsidR="0030516D" w:rsidRPr="007105B0" w:rsidTr="007105B0">
        <w:trPr>
          <w:trHeight w:val="402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yandex.ru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Яндекс</w:t>
            </w:r>
            <w:proofErr w:type="gram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епетитор</w:t>
            </w:r>
            <w:proofErr w:type="spellEnd"/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Сервис для подготовки к ЕГЭ и ОГЭ</w:t>
            </w:r>
          </w:p>
        </w:tc>
      </w:tr>
      <w:tr w:rsidR="0030516D" w:rsidRPr="007105B0" w:rsidTr="007105B0">
        <w:trPr>
          <w:trHeight w:val="691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sdamgia.ru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Сдам ГИА: решу ЕГЭ и ОГЭ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 обладает банком заданий ГИА по предметам, по темам, формирует умения по решению тестовых и развернутых заданий</w:t>
            </w:r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4ege.ru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Портал 4ЕГЭ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сайте содержатся информационные и методические разработки для подготовки и сдачи итоговой аттестации, имеются демоверсии ОГЭ и ЕГЭ. 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подготовки к ЕГЭ</w:t>
            </w:r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novisse.ru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Новиссе</w:t>
            </w:r>
            <w:proofErr w:type="spellEnd"/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Онлайн-платформа для подготовки к ЕГЭ с возможностью сотрудничества педагогов и учеников. Занятия организуются в формате 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видеоуроков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Предоставляется возможность формирования виртуального класса</w:t>
            </w:r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examer.ru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Examer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— сервис персональной подготовки к ЕГЭ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Онлайн-сервис по подготовке к ЕГЭ для учеников и учителей, есть возможность построения индивидуального графика тренировок и изучения теоретического материала. Возможна разработка своих заданий</w:t>
            </w:r>
          </w:p>
        </w:tc>
      </w:tr>
      <w:tr w:rsidR="0030516D" w:rsidRPr="007105B0" w:rsidTr="007105B0">
        <w:trPr>
          <w:trHeight w:val="692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classflow.com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Classflow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-совместная работа, прямо сейчас в "облаке"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 платформа для организации учебного процесса, есть возможность формирования класса, разработки опросов, заданий и трансляции своих работ ученикам</w:t>
            </w:r>
          </w:p>
        </w:tc>
      </w:tr>
      <w:tr w:rsidR="0030516D" w:rsidRPr="007105B0" w:rsidTr="007105B0">
        <w:trPr>
          <w:trHeight w:val="701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www.classdojo.com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ClassDojo</w:t>
            </w:r>
            <w:proofErr w:type="spellEnd"/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Интернет платформа для организации учебного процесса. На базе платформы возможно взаимодействие учеников, родителей и преподавателей в целях учебного процесса</w:t>
            </w:r>
          </w:p>
        </w:tc>
      </w:tr>
      <w:tr w:rsidR="0030516D" w:rsidRPr="007105B0" w:rsidTr="007105B0">
        <w:trPr>
          <w:trHeight w:val="697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ooblako.ru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Образовательное облако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Сервис для разработки личных образовательных материалов, организации и проведения учебного занятия и сохранения его в облаке</w:t>
            </w:r>
          </w:p>
        </w:tc>
      </w:tr>
      <w:tr w:rsidR="0030516D" w:rsidRPr="007105B0" w:rsidTr="007105B0">
        <w:trPr>
          <w:trHeight w:val="99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www.classtime.com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lasstime</w:t>
            </w:r>
            <w:proofErr w:type="spellEnd"/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 представляет собой универсальную интернет площадку, для проведения интерактивных уроков, оценки и контроля качества обучения. Имеется возможность составления и трансляции своих разработок</w:t>
            </w:r>
          </w:p>
        </w:tc>
      </w:tr>
      <w:tr w:rsidR="0030516D" w:rsidRPr="007105B0" w:rsidTr="007105B0">
        <w:trPr>
          <w:trHeight w:val="523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www.portal-slovo.ru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Образовательный портал СЛОВО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Справочная и методическая литература по предметным областям</w:t>
            </w:r>
          </w:p>
        </w:tc>
      </w:tr>
      <w:tr w:rsidR="0030516D" w:rsidRPr="007105B0" w:rsidTr="007105B0">
        <w:trPr>
          <w:trHeight w:val="884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www.znanierussia.ru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Российское общество "ЗНАНИЕ"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Портал направлен на просветительскую деятельность педагогов, организацию открытых лекций, семинаров, 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области образования, социальной поддержке и воспитанию</w:t>
            </w:r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www.prlib.ru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Президентская библиотека им. Б.Н. Ельцина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 библиотеки предлагает обширный доступ к учебно-методической, справочной, научной и художественной литературе. Обладает подборками мультимедийных и аудиовизуальных материалов, тематическими каталогами по различным областям науки.</w:t>
            </w:r>
          </w:p>
        </w:tc>
      </w:tr>
      <w:tr w:rsidR="0030516D" w:rsidRPr="007105B0" w:rsidTr="007105B0">
        <w:trPr>
          <w:trHeight w:val="475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www.triventy.com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Triventy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сервис для создания опросов и викторин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Онлайн-сервис для создания и организации викторин и тестов для класса</w:t>
            </w:r>
          </w:p>
        </w:tc>
      </w:tr>
      <w:tr w:rsidR="0030516D" w:rsidRPr="007105B0" w:rsidTr="007105B0">
        <w:trPr>
          <w:trHeight w:val="708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www.teachvideo.ru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TeachVideo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посмотри</w:t>
            </w:r>
            <w:proofErr w:type="gram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знания меняют мир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Онлайн-сервис представляет большое количество обучающих ресурсов по работе с различными с ПК, программами, приложениями и т.д.</w:t>
            </w:r>
          </w:p>
        </w:tc>
      </w:tr>
      <w:tr w:rsidR="0030516D" w:rsidRPr="007105B0" w:rsidTr="007105B0">
        <w:trPr>
          <w:trHeight w:val="691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learningapps.org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learningapps.org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Онлайн-сервис для разработки интерактивного и </w:t>
            </w:r>
            <w:proofErr w:type="gram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информационно-познавательно</w:t>
            </w:r>
            <w:proofErr w:type="gram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урока с помощью анимации, графики, обработки картинок и т.д.</w:t>
            </w:r>
          </w:p>
        </w:tc>
      </w:tr>
      <w:tr w:rsidR="0030516D" w:rsidRPr="007105B0" w:rsidTr="007105B0">
        <w:trPr>
          <w:trHeight w:val="701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coreapp.ai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CORE - децентрализованная платформа онлайн-образования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сайте предоставляется возможность разработки и трансляции своих учебных занятий, предоставлен удобный набор инструментов для работы</w:t>
            </w:r>
          </w:p>
        </w:tc>
      </w:tr>
      <w:tr w:rsidR="0030516D" w:rsidRPr="007105B0" w:rsidTr="007105B0">
        <w:trPr>
          <w:trHeight w:val="691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www.onlinetestpad.com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Многофункциональный онлайн конструктор тестов, опросов, кроссвордов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Онлайн-конструктор оказывает помощь в формировании опросников, анкет, тестов, кроссвордов в доступном и удобном формате</w:t>
            </w:r>
          </w:p>
        </w:tc>
      </w:tr>
      <w:tr w:rsidR="0030516D" w:rsidRPr="007105B0" w:rsidTr="007105B0">
        <w:trPr>
          <w:trHeight w:val="559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rebus1.com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Генератор ребусов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Онлайн-конструктор для создания ребусов, предлагается участие в логических играх</w:t>
            </w:r>
          </w:p>
        </w:tc>
      </w:tr>
      <w:tr w:rsidR="0030516D" w:rsidRPr="007105B0" w:rsidTr="007105B0">
        <w:trPr>
          <w:trHeight w:val="695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www.make-test.ru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Мастер-тест. Создай свой тест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Онлайн-сервис для создания тестовых работ, позволяет проводить тестирование онлайн, формируя группы участников</w:t>
            </w:r>
          </w:p>
        </w:tc>
      </w:tr>
      <w:tr w:rsidR="0030516D" w:rsidRPr="007105B0" w:rsidTr="007105B0">
        <w:trPr>
          <w:trHeight w:val="286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puzzlecup.com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Фабрика кроссвордов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Онлайн-платформа для разработки кроссвордов</w:t>
            </w:r>
          </w:p>
        </w:tc>
      </w:tr>
      <w:tr w:rsidR="0030516D" w:rsidRPr="007105B0" w:rsidTr="007105B0">
        <w:trPr>
          <w:trHeight w:val="417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miniplan.ru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Миниплан</w:t>
            </w:r>
            <w:proofErr w:type="spellEnd"/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Онлайн-инструмент для организации рабочего расписания и графика</w:t>
            </w:r>
          </w:p>
        </w:tc>
      </w:tr>
      <w:tr w:rsidR="0030516D" w:rsidRPr="007105B0" w:rsidTr="007105B0">
        <w:trPr>
          <w:trHeight w:val="552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cross.highcat.org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Cross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составь свой кроссворд онлайн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Онлайн-конструктор для разработки кроссвордов различной сложности</w:t>
            </w:r>
          </w:p>
        </w:tc>
      </w:tr>
      <w:tr w:rsidR="0030516D" w:rsidRPr="007105B0" w:rsidTr="007105B0">
        <w:trPr>
          <w:trHeight w:val="801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glvrd.ru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Главред</w:t>
            </w:r>
            <w:proofErr w:type="spellEnd"/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Онлайн-сервис, для проверки предложений на грамотность составления, предлагаются информационные материалы по составлению и обработке текстов</w:t>
            </w:r>
          </w:p>
        </w:tc>
      </w:tr>
      <w:tr w:rsidR="0030516D" w:rsidRPr="007105B0" w:rsidTr="007105B0">
        <w:trPr>
          <w:trHeight w:val="84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www.oshibok-net.ru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Современный русский - Международный информационно-просветительский портал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 содержит онлайн-сервисы для изучения русского языка, есть возможность использования интерактивных словарей и справочников</w:t>
            </w:r>
          </w:p>
        </w:tc>
      </w:tr>
      <w:tr w:rsidR="0030516D" w:rsidRPr="007105B0" w:rsidTr="007105B0">
        <w:trPr>
          <w:trHeight w:val="769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gramota.ru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Грамота</w:t>
            </w:r>
            <w:proofErr w:type="gram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сайте представлены материалы для изучения русского языка, в том числе информационно-справочные материалы, игровые сервисы, учебные пособия</w:t>
            </w:r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gramma.ru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письменной речи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сайте содержится обучающая информация по русскому языку и литературе, методическая и художественная литература. Представлены теоретические материалы для подготовки к ГИА. Нормативные документы в помощь педагогам</w:t>
            </w:r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lingualeo.com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LinguaLeo</w:t>
            </w:r>
            <w:proofErr w:type="spellEnd"/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 для интерактивного изучения английского языка, есть возможность изучения теоретического и практического материала по различным тематикам. Представлены онлайн-тренажеры и игровые сервисы</w:t>
            </w:r>
          </w:p>
        </w:tc>
      </w:tr>
      <w:tr w:rsidR="0030516D" w:rsidRPr="007105B0" w:rsidTr="007105B0">
        <w:trPr>
          <w:trHeight w:val="493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www.umapalata.com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Umaigra</w:t>
            </w:r>
            <w:proofErr w:type="spellEnd"/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Онлайн-сервис для разработки и трансляции развивающих и обучающих дидактических электронных игр</w:t>
            </w:r>
          </w:p>
        </w:tc>
      </w:tr>
      <w:tr w:rsidR="0030516D" w:rsidRPr="007105B0" w:rsidTr="007105B0">
        <w:trPr>
          <w:trHeight w:val="982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clevver.me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CASTLE QUIZ Викторина по школьной программе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Онлайн-сервис для проведения интеллектуальных соревнований по школьной программе, представлены основные предметы школьной программы, вопросы викторин формируются автоматически</w:t>
            </w:r>
          </w:p>
        </w:tc>
      </w:tr>
      <w:tr w:rsidR="0030516D" w:rsidRPr="007105B0" w:rsidTr="007105B0">
        <w:trPr>
          <w:trHeight w:val="557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context.reverso.net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Реверсо</w:t>
            </w:r>
            <w:proofErr w:type="spellEnd"/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Онлайн-сервис для изучения иностранных языков, а так же проверки грамматики, орфографии и словарных слов</w:t>
            </w:r>
          </w:p>
        </w:tc>
      </w:tr>
      <w:tr w:rsidR="0030516D" w:rsidRPr="007105B0" w:rsidTr="007105B0">
        <w:trPr>
          <w:trHeight w:val="509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gotalk.to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GoTalk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Онлайн-сервис, представляет систему видеоконференций для небольших групп</w:t>
            </w:r>
          </w:p>
        </w:tc>
      </w:tr>
      <w:tr w:rsidR="0030516D" w:rsidRPr="007105B0" w:rsidTr="007105B0">
        <w:trPr>
          <w:trHeight w:val="262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www.imagechef.com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Фоторамки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 для создания и обработки изображений</w:t>
            </w:r>
          </w:p>
        </w:tc>
      </w:tr>
      <w:tr w:rsidR="0030516D" w:rsidRPr="007105B0" w:rsidTr="007105B0">
        <w:trPr>
          <w:trHeight w:val="69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www.mindomo.com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Совместная работа над </w:t>
            </w:r>
            <w:proofErr w:type="gram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интеллект-картами</w:t>
            </w:r>
            <w:proofErr w:type="gram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концепт-картами и схемами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Инструменты сайта позволяют создавать тематические интерактивные карты и схемы, с использованием Ваших данных</w:t>
            </w:r>
          </w:p>
        </w:tc>
      </w:tr>
      <w:tr w:rsidR="0030516D" w:rsidRPr="007105B0" w:rsidTr="007105B0">
        <w:trPr>
          <w:trHeight w:val="473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gifovina.ru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gif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анимации онлайн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Онлайн-сервис для создания анимированных работ различной тематики (диаграммы, графики, фото и т.д.)</w:t>
            </w:r>
          </w:p>
        </w:tc>
      </w:tr>
      <w:tr w:rsidR="0030516D" w:rsidRPr="007105B0" w:rsidTr="007105B0">
        <w:trPr>
          <w:trHeight w:val="835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www.emaze.com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Emaze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Сервис для создания онлайн-презентаций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 ориентирован на создание презентаций, веб-сайтов, электронных открыток, блогов и фотоальбомов с профессиональными шаблонами дизайнеров</w:t>
            </w:r>
          </w:p>
        </w:tc>
      </w:tr>
      <w:tr w:rsidR="0030516D" w:rsidRPr="007105B0" w:rsidTr="007105B0">
        <w:trPr>
          <w:trHeight w:val="641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graphing.ru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Графинг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онлайн сервис работы с изображениями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Онлайн-сервис позволяет формировать графические изображение любой сложности, а так же редактировать их</w:t>
            </w:r>
          </w:p>
        </w:tc>
      </w:tr>
      <w:tr w:rsidR="0030516D" w:rsidRPr="007105B0" w:rsidTr="007105B0">
        <w:trPr>
          <w:trHeight w:val="495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croper.ru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Кропер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фотошоп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онлайн.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Онлайн-сервис для составления и подготовки фото и графических материалов</w:t>
            </w:r>
          </w:p>
        </w:tc>
      </w:tr>
      <w:tr w:rsidR="0030516D" w:rsidRPr="007105B0" w:rsidTr="007105B0">
        <w:trPr>
          <w:trHeight w:val="395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wikimapia.org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Викимэпия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опишем весь МИР!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Онлайн-приложение для работы с картами</w:t>
            </w:r>
          </w:p>
        </w:tc>
      </w:tr>
      <w:tr w:rsidR="0030516D" w:rsidRPr="007105B0" w:rsidTr="007105B0">
        <w:trPr>
          <w:trHeight w:val="771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volna.org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volna.org - база презентаций для школы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сайте представлены поурочные разработки презентаций для предметов школьной программы. Есть возможность использования готовых шаблонов презентаций</w:t>
            </w:r>
          </w:p>
        </w:tc>
      </w:tr>
      <w:tr w:rsidR="0030516D" w:rsidRPr="007105B0" w:rsidTr="007105B0">
        <w:trPr>
          <w:trHeight w:val="781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www.pushkin.institute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институт русского языка им. А.С. Пушкина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 посвящен особенностям изучения русского языка, предоставляется возможность получения образования, прохождения курсов, тестирований</w:t>
            </w:r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online.edu.ru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Современная цифровая образовательная среда в РФ. Единое окно доступа к онлайн-курсам.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Информационный ресурс, обеспечивающий доступ к онлайн-курсам, </w:t>
            </w:r>
            <w:proofErr w:type="gram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разработанным</w:t>
            </w:r>
            <w:proofErr w:type="gram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реализуемым разными организациями на разных платформах онлайн-обучения, по принципу «одного окна». Данный Портал позволяет решать следующие задачи: Единая идентификация и аутентификация; Поиск онлайн-курсов; Оценка качества онлайн-курсов; 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Рейтингование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онлайн-курсов; Формирование цифровых портфолио слушателей.</w:t>
            </w:r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edumooc.openprofession.ru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Курсы повышения квалификации в области использования онлайн курсов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рамках приоритетного проекта «Современная цифровая образовательная среда в Российской Федерации» на платформе дополнительного профессионального онлайн-образования 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OpenProfession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размещены онлайн-курсы для специалистов в области онлайн-обучения.</w:t>
            </w:r>
            <w:proofErr w:type="gram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Они направлены на повышение компетенций широкого круга профессионалов: от разработчиков и технических специалистов до профессорско-преподавательского состава и руководителей образовательных учреждений.</w:t>
            </w:r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openprofession.ru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Платформа </w:t>
            </w:r>
            <w:proofErr w:type="gram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профессионального онлайн-образования 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OpenProfession</w:t>
            </w:r>
            <w:proofErr w:type="spellEnd"/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платформе </w:t>
            </w:r>
            <w:proofErr w:type="gram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размещены</w:t>
            </w:r>
            <w:proofErr w:type="gram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онлайн-курсы ведущих вузов России и компаний-лидеров индустрий.</w:t>
            </w:r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www.lektorium.tv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Просветительский проект «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Лекториум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Лекториум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платформа для публикации массовых открытых онлайн-курсов (МООК), первое в России профильное издательство МООК и самый большой открытый видеоархив лекций на русском языке. На платформе размещены курсы научно-</w:t>
            </w: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исследовательских университетов, лучших школ России, ассоциаций специалистов и профессиональных центров педагогического образования.</w:t>
            </w:r>
          </w:p>
        </w:tc>
      </w:tr>
      <w:tr w:rsidR="0030516D" w:rsidRPr="007105B0" w:rsidTr="007105B0">
        <w:trPr>
          <w:trHeight w:val="557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olymp.hse.ru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Олимпиада «Высшая проба»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Олимпиады и конкурсы для школьников и студентов по различным образовательным областям</w:t>
            </w:r>
          </w:p>
        </w:tc>
      </w:tr>
      <w:tr w:rsidR="0030516D" w:rsidRPr="007105B0" w:rsidTr="007105B0">
        <w:trPr>
          <w:trHeight w:val="705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методкабинет</w:t>
            </w:r>
            <w:proofErr w:type="gram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педагогический портал "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Методкабинет</w:t>
            </w:r>
            <w:proofErr w:type="gram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сайте для педагогов предлагается участие в </w:t>
            </w:r>
            <w:proofErr w:type="gram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интернет-проектах</w:t>
            </w:r>
            <w:proofErr w:type="gram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конкурсах, а так же конференциях.</w:t>
            </w:r>
          </w:p>
        </w:tc>
      </w:tr>
      <w:tr w:rsidR="0030516D" w:rsidRPr="007105B0" w:rsidTr="007105B0">
        <w:trPr>
          <w:trHeight w:val="545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www.farosta.ru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Фактор роста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Всероссийские дистанционные конкурсы, викторины и олимпиады по разным направлениям подготовки</w:t>
            </w:r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stemford.org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</w:t>
            </w:r>
            <w:proofErr w:type="gram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онлайн-платформа для школьников и педагогов "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Стемфорд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Стемфорд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предлагает дистанционное обучение для школьников 7-11 классов по </w:t>
            </w:r>
            <w:proofErr w:type="gram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естественно-научным</w:t>
            </w:r>
            <w:proofErr w:type="gram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инженерным тематикам в формате дополнительного образования. Платформа создана с целью ранней профориентации и популяризации естественных наук и основ 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нанотехнологий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 также для повышения квалификации педагогов в области эффективного использования технологий электронного образования. Содержит электронные курсы, учебные материалы, 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вебинары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видео, сетевые дистанционные проекты и </w:t>
            </w:r>
            <w:proofErr w:type="gram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эксперименты</w:t>
            </w:r>
            <w:proofErr w:type="gram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другие материалы по тематике STEM и 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нанотехнологиям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0516D" w:rsidRPr="007105B0" w:rsidTr="007105B0">
        <w:trPr>
          <w:trHeight w:val="763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www.hudozhnik.online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Открытая школа Художник 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Online</w:t>
            </w:r>
            <w:proofErr w:type="spellEnd"/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Бесплатные онлайн мастер-классы и уроки по акварельной, масляной и пастельной живописи, графике, 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скетчингу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иллюстрации.</w:t>
            </w:r>
          </w:p>
        </w:tc>
      </w:tr>
      <w:tr w:rsidR="0030516D" w:rsidRPr="007105B0" w:rsidTr="007105B0">
        <w:trPr>
          <w:trHeight w:val="703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rassudariki.ru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Рассударики</w:t>
            </w:r>
            <w:proofErr w:type="spellEnd"/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Предлагается дистанционное участие в конкурсных мероприятиях различной направленности (</w:t>
            </w:r>
            <w:proofErr w:type="gram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художественная</w:t>
            </w:r>
            <w:proofErr w:type="gram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творческая, методическая и т.д.)</w:t>
            </w:r>
          </w:p>
        </w:tc>
      </w:tr>
      <w:tr w:rsidR="0030516D" w:rsidRPr="007105B0" w:rsidTr="007105B0">
        <w:trPr>
          <w:trHeight w:val="701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www.openclass.ru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Открытый класс. Сетевые образовательные сообщества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сайте представлены предметные учебно-методические разработки, с применением флеш-технологий</w:t>
            </w:r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uchitelya.com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Учителя.com Учительский портал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сайте представлен предметный каталог учебно-методических разработок, рабочие программы, сценарии мероприятий, контрольные и тестовые работы. Есть возможность размещения личных разработок</w:t>
            </w:r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www.metod-kopilka.ru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Методическая копилка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сайте представлены учебно-методические материалы (презентации, конспекты, тесты, 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 Предоставляется возможность прохождения курсов повышения квалификации</w:t>
            </w:r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pedportal.net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Педпортал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Библиотека материалов для работников школы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сайте представлены учебно-методические, аудио, видео и информационные материалы по предметам школьного образования. Предлагаются справочные материалы для руководителей. Имеются разработки для дошкольников</w:t>
            </w:r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ya-uchitel.ru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Международное сообщество педагогов </w:t>
            </w:r>
            <w:proofErr w:type="gram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Я-Учитель</w:t>
            </w:r>
            <w:proofErr w:type="gram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Портал располагает учебно-методическими разработками и презентациями, есть возможность участия в конкурсах, олимпиадах. Предоставляется возможность создания своей методической копилки и размещения публикаций</w:t>
            </w:r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pedsovet.su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Педсовет</w:t>
            </w:r>
            <w:proofErr w:type="gram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сообщество взаимопомощи учителей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сайте представлены учебно-методические, интерактивные презентации, 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различным направлениям, предоставляется возможность участия в конкурсах, публикации личных разработок</w:t>
            </w:r>
          </w:p>
        </w:tc>
      </w:tr>
      <w:tr w:rsidR="0030516D" w:rsidRPr="007105B0" w:rsidTr="007105B0">
        <w:trPr>
          <w:trHeight w:val="732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www.uchportal.ru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Учительский портал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сайте содержатся учебно-методические разработки, электронные тесты и задания, есть возможность публикации своих наработок, статей, портфолио, оформления 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минисайта</w:t>
            </w:r>
            <w:proofErr w:type="spellEnd"/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rosuchebnik.ru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 корпорации Российский учебник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Современный 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интернет-ресурс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посвященный учебной литературе по дошкольному и школьному образованию от издательств «ДРОФА» и «ВЕНТАНА»</w:t>
            </w:r>
            <w:proofErr w:type="gram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актуальным событиям в сфере педагогики и воспитания детей. По каждому предмету школьного курса собраны все виды информационной поддержки: бесплатные 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вебинары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методические пособия, рабочие программы; тематические подборки из каталога продукции и </w:t>
            </w:r>
            <w:proofErr w:type="gram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интернет-магазинов</w:t>
            </w:r>
            <w:proofErr w:type="gram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авторские рекомендации по работе с учебниками; дистанционные курсы, обмен опытом с коллегами и открытые уроки.</w:t>
            </w:r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русское-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</w:t>
            </w:r>
            <w:proofErr w:type="gram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Издательство «Русское слово»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сайте издательства представлена учебная, методическая и художественная литература, имеются мультимедийные приложения к учебникам. Педагогам предлагается участие в 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конкурсах</w:t>
            </w:r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lbz.ru</w:t>
            </w:r>
          </w:p>
        </w:tc>
        <w:tc>
          <w:tcPr>
            <w:tcW w:w="2693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Издательство «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Бином</w:t>
            </w:r>
            <w:proofErr w:type="gram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»Л</w:t>
            </w:r>
            <w:proofErr w:type="gram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аборатория</w:t>
            </w:r>
            <w:proofErr w:type="spellEnd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5562" w:type="dxa"/>
            <w:hideMark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сайте представлены учебно-методические и справочные материалы. Имеются разработки авторских курсов. Возможно участие в конкурсах и </w:t>
            </w:r>
            <w:proofErr w:type="spellStart"/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вебинарах</w:t>
            </w:r>
            <w:proofErr w:type="spellEnd"/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ege.edu.ru</w:t>
            </w:r>
          </w:p>
        </w:tc>
        <w:tc>
          <w:tcPr>
            <w:tcW w:w="2693" w:type="dxa"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Официальный информационный портал единого государственного экзамена</w:t>
            </w:r>
          </w:p>
        </w:tc>
        <w:tc>
          <w:tcPr>
            <w:tcW w:w="5562" w:type="dxa"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Портал предоставляет пользователям многопрофильную информацию о Едином Государственном Экзамене (ЕГЭ). Выпускники школ и учителя найдут здесь материалы, необходимые для подготовки и успешной сдачи ЕГЭ.</w:t>
            </w:r>
          </w:p>
        </w:tc>
      </w:tr>
      <w:tr w:rsidR="0030516D" w:rsidRPr="007105B0" w:rsidTr="007105B0">
        <w:trPr>
          <w:trHeight w:val="1050"/>
        </w:trPr>
        <w:tc>
          <w:tcPr>
            <w:tcW w:w="458" w:type="dxa"/>
          </w:tcPr>
          <w:p w:rsidR="0030516D" w:rsidRPr="007105B0" w:rsidRDefault="0030516D" w:rsidP="0030516D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gia.edu.ru</w:t>
            </w:r>
          </w:p>
        </w:tc>
        <w:tc>
          <w:tcPr>
            <w:tcW w:w="2693" w:type="dxa"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Официальный информационный портал ГОСУДАРСТВЕННОЙ ИТОГОВОЙ АТТЕСТАЦИИ</w:t>
            </w:r>
          </w:p>
        </w:tc>
        <w:tc>
          <w:tcPr>
            <w:tcW w:w="5562" w:type="dxa"/>
          </w:tcPr>
          <w:p w:rsidR="0030516D" w:rsidRPr="007105B0" w:rsidRDefault="0030516D" w:rsidP="002061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портале представлены общие сведения о ГИА, нормативные правовые документы, словарь ГИА, правила и процедуры проведения ГИА, демонстрационные версии экзаменационных заданий, информация для организаторов ГИА.</w:t>
            </w:r>
          </w:p>
        </w:tc>
      </w:tr>
    </w:tbl>
    <w:p w:rsidR="00353952" w:rsidRPr="008E756A" w:rsidRDefault="00353952">
      <w:pPr>
        <w:rPr>
          <w:rFonts w:ascii="Times New Roman" w:hAnsi="Times New Roman" w:cs="Times New Roman"/>
          <w:sz w:val="28"/>
          <w:szCs w:val="28"/>
        </w:rPr>
      </w:pPr>
    </w:p>
    <w:sectPr w:rsidR="00353952" w:rsidRPr="008E756A" w:rsidSect="0030516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442"/>
    <w:multiLevelType w:val="hybridMultilevel"/>
    <w:tmpl w:val="1D0E0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EB90BB0"/>
    <w:multiLevelType w:val="multilevel"/>
    <w:tmpl w:val="14F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7A0892"/>
    <w:multiLevelType w:val="multilevel"/>
    <w:tmpl w:val="074C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0D24B6"/>
    <w:multiLevelType w:val="multilevel"/>
    <w:tmpl w:val="2406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6A"/>
    <w:rsid w:val="0030516D"/>
    <w:rsid w:val="00353952"/>
    <w:rsid w:val="00374C78"/>
    <w:rsid w:val="005841BB"/>
    <w:rsid w:val="007105B0"/>
    <w:rsid w:val="007C2D7F"/>
    <w:rsid w:val="008138D5"/>
    <w:rsid w:val="008605C4"/>
    <w:rsid w:val="00874C74"/>
    <w:rsid w:val="00884823"/>
    <w:rsid w:val="008E756A"/>
    <w:rsid w:val="009D17BC"/>
    <w:rsid w:val="00E4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E75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51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E75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51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indbox.ru/c/BiYFAAAAeKIAAHTP/x83QAA/vgcxfqOrHe-JPBx_/?u=https%3A%2F%2Flp.uchi.ru%2Foge-2020%3Futm_source%3Dregular%26utm_medium%3Demail%26utm_campaign%3Demailcampaig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mindbox.ru/c/BiYFAAAAeKIAAHTP/xs3QAA/bP1BeIctXye3N2aN/?u=https%3A%2F%2Fuchi.ru%2F%3Futm_source%3Dregular%26utm_medium%3Demail%26utm_campaign%3Demailcampai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indbox.ru/c/BiYFAAAAeKIAAHTP/xc3QAA/zurZKkv9tKGrll_E/?u=https%3A%2F%2Flp.uchi.ru%2Fdistant-lessons%3Futm_source%3Dregular%26utm_medium%3Demail%26utm_campaign%3Demailcampaig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oom.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</dc:creator>
  <cp:lastModifiedBy>Информатик</cp:lastModifiedBy>
  <cp:revision>2</cp:revision>
  <cp:lastPrinted>2020-03-19T01:16:00Z</cp:lastPrinted>
  <dcterms:created xsi:type="dcterms:W3CDTF">2020-03-19T01:20:00Z</dcterms:created>
  <dcterms:modified xsi:type="dcterms:W3CDTF">2020-03-19T01:20:00Z</dcterms:modified>
</cp:coreProperties>
</file>